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A6" w:rsidRP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32"/>
          <w:szCs w:val="32"/>
          <w:u w:val="single"/>
        </w:rPr>
      </w:pPr>
      <w:proofErr w:type="spellStart"/>
      <w:r w:rsidRPr="003A21A6">
        <w:rPr>
          <w:rFonts w:ascii="Courier New" w:hAnsi="Courier New" w:cs="Courier New"/>
          <w:b/>
          <w:sz w:val="32"/>
          <w:szCs w:val="32"/>
          <w:u w:val="single"/>
        </w:rPr>
        <w:t>Encyclopaedia</w:t>
      </w:r>
      <w:proofErr w:type="spellEnd"/>
      <w:r w:rsidRPr="003A21A6">
        <w:rPr>
          <w:rFonts w:ascii="Courier New" w:hAnsi="Courier New" w:cs="Courier New"/>
          <w:b/>
          <w:sz w:val="32"/>
          <w:szCs w:val="32"/>
          <w:u w:val="single"/>
        </w:rPr>
        <w:t xml:space="preserve"> Britannica DVD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************************************************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serial number. # BDDA1AUAA0034017 #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***********************************************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Readme document answers your questions about the DVD setup and performance in the following sections: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Technical Support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System Requirements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Video Settings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Installation Types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Installing the Software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Starting the Program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Performance Issues when Virus Scanner is Running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Additional Troubleshooting Tips      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Technical Support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Check the Technical Support Web site (http://support.britannica.com) for online technical support and contact information.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 Requirements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For success in running your DVD, your PC systems should meet the following minimum requirements.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recommended requirements give better performance (and more enjoyment).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Windows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Microsoft Windows XP (with SP2), Vista, 7, or 8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Pentium III or equivalent processor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512 MB RAM (1 GB recommended)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1.87 GB free hard-drive space (4.75 GB for Full installation)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DVD-ROM Drive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1024x768 resolution, 16-bit color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Internet access recommended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Macintosh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Mac OS 10.6.x, 10.7.x, or 10.8.x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PowerPC G5 or Intel Core processor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512 MB RAM (1 GB recommended)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1.93 GB free hard-drive space (5.05 GB for Full installation)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DVD-ROM Drive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1024x768 resolution, millions of colors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Internet access recommended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Video Settings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Windows: Choose Start on the Windows taskbar and select Settings &gt; Control Panel.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Double-click the Display icon, then choose the Settings tab. Make sure that your screen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area is set to 1024x768 or higher and that color is set to 16-bit color or better.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Macintosh: Check the Display applet in System Preferences to make sure that colors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are set to millions and that resolution is set to 1024x768 or higher.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Installation Types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DVD offers three installation choices: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Typical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Typical installation type installs the program files, articles, and images on your hard drive.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While running Britannica, you will need a Data Disc in your drive to view some of the content.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is the default installation type.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Full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Full installation type installs the program and all data files on your hard drive.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Full installation allows you to run Britannica without using any Data Discs after installation.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Custom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Custom installation type allows you to choose which components you would like to install.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By default, only the Application and Images are selected for installation.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 can choose which components will be installed on your hard drive.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you choose all of the components, you will not need the Data Disc(s) while using Britannica.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Choose as many or as few components as you like, but be sure to check beforehand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make sure you have sufficient hard-drive space before continuing.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Note: More or less hard-drive space may be required depending on your particular system and hard drive.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 sure to leave extra free space after the Britannica installation.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Installing the Software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Follow the steps below to install Britannica on your computer.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Startup: Load the first Britannica Data DVD into your DVD drive.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Windows: If the Britannica installation program does not automatically start,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choose Start and Run from the Windows Taskbar. Use the Browse button to find and select install.exe on the disc.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Macintosh: Open the Britannica Disc icon on your Desktop and double-click install.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Introduction: Click Next to continue.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Readme: Review the Readme file, which contains notes about the program, troubleshooting tips, etc., and click Next to proceed.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The file will be accessible later via the Britannica program folder.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Serial Number: Type the 16-digit serial number. # BDDA1AUAA0034017#  And Click Next.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5. License Agreement and Limited Warranty: You must agree to the terms of the License Agreement in order to proceed with the installation.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Read and check the box marked "I accept the terms of the License Agreement" and click Next to proceed.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6. Choose Install Folder: Accept the default location (fine for most purposes) by clicking Next. Or, click Choose...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if you wish to select a different location.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Choose Product Features: Choose one of the three Installation Types described above, then click Next: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8. Pre-Installation Summary: Verify that the information displayed is correct. Click Next.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 Installation: Wait as Britannica files are installed.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10. Finish: If you are prompted to restart your computer, select Yes and click Finish.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the Readme checkbox is marked, the Readme file is displayed when the setup is finished. To print the Readme,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open its File menu and choose Print; to close the Readme, open the File menu and choose Exit.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 After Installing Britannica, please remove and safely store the Data Disc(s).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12. To start the Britannica program, double-click the Britannica icon on your Desktop (Windows) or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in the Britannica 14.0 folder (Macintosh).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To refer to a user's guide with more complete instructions, open the Help menu within the program.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Starting the Program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Windows: The Britannica installation program installs the program and program icons in a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Program Files\\Britannica 14.0\\ directory, unless you choose another location.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 can start Britannica by opening the Start menu and choosing Programs &gt; Britannica 14.0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then clicking the </w:t>
      </w:r>
      <w:proofErr w:type="spellStart"/>
      <w:r>
        <w:rPr>
          <w:rFonts w:ascii="Courier New" w:hAnsi="Courier New" w:cs="Courier New"/>
        </w:rPr>
        <w:t>Encyclopaedia</w:t>
      </w:r>
      <w:proofErr w:type="spellEnd"/>
      <w:r>
        <w:rPr>
          <w:rFonts w:ascii="Courier New" w:hAnsi="Courier New" w:cs="Courier New"/>
        </w:rPr>
        <w:t xml:space="preserve"> Britannica DVD icon to start the program.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addition, a Britannica shortcut icon is provided on your Windows Desktop; double-click it to run the program.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Macintosh: Double-click the Britannica program icon on your Desktop. Or, double-click on your hard drive,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then click Applications &gt; Britannica 14.0 (double-click the Britannica icon to start the program).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Performance Issues when Virus Scanners is Running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your system has a virus scanner running in the background, the performance of the Britannica program may be severely degraded.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This is due to the 'Active Scan' feature of anti-virus attempting to read Britannica's compressed data files at the same time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 the Britannica program itself. In most cases, disabling this feature will alleviate the performance issues.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However, some customers may need to completely disable the virus scanner whenever the Britannica program is in use.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more information on this issue, please consult our Technical Support Web Site (http://support.britannica.com/).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Additional Troubleshooting Tips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 Errors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With so much content, we've tried to make it perfect, but there still may remain errata in the data, both in display and in hyperlinks. </w:t>
      </w:r>
    </w:p>
    <w:p w:rsidR="003A21A6" w:rsidRDefault="003A21A6" w:rsidP="003A2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There may be only a handful of errors in the entire encyclopedia, but these will be corrected.  </w:t>
      </w:r>
    </w:p>
    <w:p w:rsidR="00044297" w:rsidRDefault="00044297"/>
    <w:sectPr w:rsidR="00044297" w:rsidSect="009C07F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20"/>
  <w:characterSpacingControl w:val="doNotCompress"/>
  <w:compat/>
  <w:rsids>
    <w:rsidRoot w:val="003A21A6"/>
    <w:rsid w:val="00044297"/>
    <w:rsid w:val="003A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1</cp:revision>
  <dcterms:created xsi:type="dcterms:W3CDTF">2014-06-30T00:19:00Z</dcterms:created>
  <dcterms:modified xsi:type="dcterms:W3CDTF">2014-06-30T00:23:00Z</dcterms:modified>
</cp:coreProperties>
</file>